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73" w:rsidRPr="00D84F73" w:rsidRDefault="000514E5" w:rsidP="00D84F73">
      <w:pPr>
        <w:spacing w:beforeLines="50"/>
        <w:jc w:val="center"/>
        <w:rPr>
          <w:rFonts w:ascii="仿宋_GB2312" w:eastAsia="仿宋_GB2312" w:hAnsi="Times New Roman" w:hint="eastAsia"/>
          <w:sz w:val="28"/>
          <w:szCs w:val="32"/>
        </w:rPr>
      </w:pPr>
      <w:r>
        <w:rPr>
          <w:rFonts w:ascii="仿宋_GB2312" w:eastAsia="仿宋_GB2312" w:hAnsi="Times New Roman" w:hint="eastAsia"/>
          <w:b/>
          <w:sz w:val="32"/>
          <w:szCs w:val="36"/>
        </w:rPr>
        <w:t>建科大讲堂</w:t>
      </w:r>
      <w:r w:rsidR="00786EA8">
        <w:rPr>
          <w:rFonts w:ascii="仿宋_GB2312" w:eastAsia="仿宋_GB2312" w:hAnsi="Times New Roman" w:hint="eastAsia"/>
          <w:b/>
          <w:sz w:val="32"/>
          <w:szCs w:val="36"/>
        </w:rPr>
        <w:t>之</w:t>
      </w:r>
      <w:r w:rsidR="00843840" w:rsidRPr="00DF5828">
        <w:rPr>
          <w:rFonts w:ascii="仿宋_GB2312" w:eastAsia="仿宋_GB2312" w:hAnsi="Times New Roman" w:hint="eastAsia"/>
          <w:b/>
          <w:sz w:val="32"/>
          <w:szCs w:val="36"/>
        </w:rPr>
        <w:t>关于</w:t>
      </w:r>
      <w:r w:rsidR="00B25D2C">
        <w:rPr>
          <w:rFonts w:ascii="仿宋_GB2312" w:eastAsia="仿宋_GB2312" w:hAnsi="Times New Roman" w:hint="eastAsia"/>
          <w:b/>
          <w:sz w:val="32"/>
          <w:szCs w:val="36"/>
        </w:rPr>
        <w:t>举办</w:t>
      </w:r>
      <w:r w:rsidR="00337F6F">
        <w:rPr>
          <w:rFonts w:ascii="仿宋_GB2312" w:eastAsia="仿宋_GB2312" w:hAnsi="Times New Roman" w:hint="eastAsia"/>
          <w:b/>
          <w:sz w:val="32"/>
          <w:szCs w:val="36"/>
        </w:rPr>
        <w:t>《</w:t>
      </w:r>
      <w:r w:rsidR="00337F6F" w:rsidRPr="00337F6F">
        <w:rPr>
          <w:rFonts w:ascii="仿宋_GB2312" w:eastAsia="仿宋_GB2312" w:hAnsi="Times New Roman" w:hint="eastAsia"/>
          <w:b/>
          <w:sz w:val="32"/>
          <w:szCs w:val="36"/>
        </w:rPr>
        <w:t>环境与发展十三五战略目标与水安全新思维</w:t>
      </w:r>
      <w:r w:rsidR="00337F6F">
        <w:rPr>
          <w:rFonts w:ascii="仿宋_GB2312" w:eastAsia="仿宋_GB2312" w:hAnsi="Times New Roman" w:hint="eastAsia"/>
          <w:b/>
          <w:sz w:val="32"/>
          <w:szCs w:val="36"/>
        </w:rPr>
        <w:t>》</w:t>
      </w:r>
      <w:r w:rsidR="00D84F73">
        <w:rPr>
          <w:rFonts w:ascii="仿宋_GB2312" w:eastAsia="仿宋_GB2312" w:hAnsi="Times New Roman" w:hint="eastAsia"/>
          <w:b/>
          <w:sz w:val="32"/>
          <w:szCs w:val="36"/>
        </w:rPr>
        <w:t>讲座的报名回执</w:t>
      </w:r>
    </w:p>
    <w:p w:rsidR="00D84F73" w:rsidRPr="00D84F73" w:rsidRDefault="00D84F73" w:rsidP="00D84F73">
      <w:pPr>
        <w:spacing w:beforeLines="50"/>
        <w:jc w:val="center"/>
        <w:rPr>
          <w:rFonts w:ascii="仿宋_GB2312" w:eastAsia="仿宋_GB2312" w:hAnsi="Times New Roman"/>
          <w:b/>
          <w:sz w:val="28"/>
          <w:szCs w:val="32"/>
        </w:rPr>
      </w:pPr>
    </w:p>
    <w:tbl>
      <w:tblPr>
        <w:tblStyle w:val="a7"/>
        <w:tblW w:w="9356" w:type="dxa"/>
        <w:tblInd w:w="-1026" w:type="dxa"/>
        <w:tblLook w:val="04A0"/>
      </w:tblPr>
      <w:tblGrid>
        <w:gridCol w:w="1276"/>
        <w:gridCol w:w="4253"/>
        <w:gridCol w:w="1701"/>
        <w:gridCol w:w="2126"/>
      </w:tblGrid>
      <w:tr w:rsidR="00D84F73" w:rsidTr="00D84F73">
        <w:tc>
          <w:tcPr>
            <w:tcW w:w="1276" w:type="dxa"/>
          </w:tcPr>
          <w:p w:rsidR="00D84F73" w:rsidRDefault="00D84F73" w:rsidP="00D84F73">
            <w:pPr>
              <w:spacing w:beforeLines="100" w:afterLines="100" w:line="500" w:lineRule="exact"/>
              <w:jc w:val="center"/>
              <w:rPr>
                <w:rFonts w:ascii="仿宋_GB2312" w:eastAsia="仿宋_GB2312" w:hAnsi="Times New Roman"/>
                <w:b/>
                <w:bCs/>
                <w:sz w:val="32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2"/>
              </w:rPr>
              <w:t>姓名</w:t>
            </w:r>
          </w:p>
        </w:tc>
        <w:tc>
          <w:tcPr>
            <w:tcW w:w="4253" w:type="dxa"/>
          </w:tcPr>
          <w:p w:rsidR="00D84F73" w:rsidRDefault="00D84F73" w:rsidP="00D84F73">
            <w:pPr>
              <w:spacing w:beforeLines="100" w:afterLines="100" w:line="500" w:lineRule="exact"/>
              <w:jc w:val="center"/>
              <w:rPr>
                <w:rFonts w:ascii="仿宋_GB2312" w:eastAsia="仿宋_GB2312" w:hAnsi="Times New Roman"/>
                <w:b/>
                <w:bCs/>
                <w:sz w:val="32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2"/>
              </w:rPr>
              <w:t>单位</w:t>
            </w:r>
          </w:p>
        </w:tc>
        <w:tc>
          <w:tcPr>
            <w:tcW w:w="1701" w:type="dxa"/>
          </w:tcPr>
          <w:p w:rsidR="00D84F73" w:rsidRDefault="00D84F73" w:rsidP="00D84F73">
            <w:pPr>
              <w:spacing w:beforeLines="100" w:afterLines="100" w:line="500" w:lineRule="exact"/>
              <w:jc w:val="center"/>
              <w:rPr>
                <w:rFonts w:ascii="仿宋_GB2312" w:eastAsia="仿宋_GB2312" w:hAnsi="Times New Roman"/>
                <w:b/>
                <w:bCs/>
                <w:sz w:val="32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2"/>
              </w:rPr>
              <w:t>职务</w:t>
            </w:r>
          </w:p>
        </w:tc>
        <w:tc>
          <w:tcPr>
            <w:tcW w:w="2126" w:type="dxa"/>
          </w:tcPr>
          <w:p w:rsidR="00D84F73" w:rsidRDefault="00D84F73" w:rsidP="00D84F73">
            <w:pPr>
              <w:spacing w:beforeLines="100" w:afterLines="100" w:line="500" w:lineRule="exact"/>
              <w:jc w:val="center"/>
              <w:rPr>
                <w:rFonts w:ascii="仿宋_GB2312" w:eastAsia="仿宋_GB2312" w:hAnsi="Times New Roman"/>
                <w:b/>
                <w:bCs/>
                <w:sz w:val="32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2"/>
              </w:rPr>
              <w:t>联系方式</w:t>
            </w:r>
          </w:p>
        </w:tc>
      </w:tr>
      <w:tr w:rsidR="00D84F73" w:rsidTr="00D84F73">
        <w:tc>
          <w:tcPr>
            <w:tcW w:w="1276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4253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1701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2126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</w:tr>
      <w:tr w:rsidR="00D84F73" w:rsidTr="00D84F73">
        <w:tc>
          <w:tcPr>
            <w:tcW w:w="1276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4253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1701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2126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</w:tr>
      <w:tr w:rsidR="00D84F73" w:rsidTr="00D84F73">
        <w:tc>
          <w:tcPr>
            <w:tcW w:w="1276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4253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1701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2126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</w:tr>
      <w:tr w:rsidR="00D84F73" w:rsidTr="00D84F73">
        <w:tc>
          <w:tcPr>
            <w:tcW w:w="1276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4253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1701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  <w:tc>
          <w:tcPr>
            <w:tcW w:w="2126" w:type="dxa"/>
          </w:tcPr>
          <w:p w:rsidR="00D84F73" w:rsidRDefault="00D84F73" w:rsidP="00D84F73">
            <w:pPr>
              <w:spacing w:beforeLines="100" w:afterLines="100" w:line="500" w:lineRule="exact"/>
              <w:rPr>
                <w:rFonts w:ascii="仿宋_GB2312" w:eastAsia="仿宋_GB2312" w:hAnsi="Times New Roman"/>
                <w:b/>
                <w:bCs/>
                <w:sz w:val="32"/>
              </w:rPr>
            </w:pPr>
          </w:p>
        </w:tc>
      </w:tr>
    </w:tbl>
    <w:p w:rsidR="005E21F3" w:rsidRDefault="00D84F73" w:rsidP="00486EFD">
      <w:pPr>
        <w:spacing w:beforeLines="100" w:afterLines="100" w:line="500" w:lineRule="exact"/>
        <w:rPr>
          <w:rFonts w:ascii="仿宋_GB2312" w:eastAsia="仿宋_GB2312" w:hint="eastAsia"/>
          <w:sz w:val="28"/>
          <w:szCs w:val="28"/>
        </w:rPr>
      </w:pPr>
      <w:r w:rsidRPr="00D84F73">
        <w:rPr>
          <w:rFonts w:ascii="仿宋_GB2312" w:eastAsia="仿宋_GB2312" w:hint="eastAsia"/>
          <w:sz w:val="28"/>
          <w:szCs w:val="28"/>
        </w:rPr>
        <w:t>回执请</w:t>
      </w:r>
      <w:r>
        <w:rPr>
          <w:rFonts w:ascii="仿宋_GB2312" w:eastAsia="仿宋_GB2312" w:hint="eastAsia"/>
          <w:sz w:val="28"/>
          <w:szCs w:val="28"/>
        </w:rPr>
        <w:t>于9月21日18:00前</w:t>
      </w:r>
      <w:r w:rsidRPr="00D84F73">
        <w:rPr>
          <w:rFonts w:ascii="仿宋_GB2312" w:eastAsia="仿宋_GB2312" w:hint="eastAsia"/>
          <w:sz w:val="28"/>
          <w:szCs w:val="28"/>
        </w:rPr>
        <w:t>发</w:t>
      </w:r>
      <w:r>
        <w:rPr>
          <w:rFonts w:ascii="仿宋_GB2312" w:eastAsia="仿宋_GB2312" w:hint="eastAsia"/>
          <w:sz w:val="28"/>
          <w:szCs w:val="28"/>
        </w:rPr>
        <w:t>送</w:t>
      </w:r>
      <w:r w:rsidRPr="00D84F73">
        <w:rPr>
          <w:rFonts w:ascii="仿宋_GB2312" w:eastAsia="仿宋_GB2312" w:hint="eastAsia"/>
          <w:sz w:val="28"/>
          <w:szCs w:val="28"/>
        </w:rPr>
        <w:t>至</w:t>
      </w:r>
      <w:r>
        <w:rPr>
          <w:rFonts w:ascii="仿宋_GB2312" w:eastAsia="仿宋_GB2312" w:hint="eastAsia"/>
          <w:sz w:val="28"/>
          <w:szCs w:val="28"/>
        </w:rPr>
        <w:t>szlx003@126.com；</w:t>
      </w:r>
    </w:p>
    <w:p w:rsidR="00D84F73" w:rsidRDefault="00D84F73" w:rsidP="00D84F73">
      <w:pPr>
        <w:tabs>
          <w:tab w:val="left" w:pos="3525"/>
        </w:tabs>
        <w:spacing w:beforeLines="100" w:afterLines="100"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联系人：谢容</w:t>
      </w:r>
      <w:proofErr w:type="gramStart"/>
      <w:r>
        <w:rPr>
          <w:rFonts w:ascii="仿宋_GB2312" w:eastAsia="仿宋_GB2312" w:hint="eastAsia"/>
          <w:sz w:val="28"/>
          <w:szCs w:val="28"/>
        </w:rPr>
        <w:t>容</w:t>
      </w:r>
      <w:proofErr w:type="gramEnd"/>
      <w:r>
        <w:rPr>
          <w:rFonts w:ascii="仿宋_GB2312" w:eastAsia="仿宋_GB2312" w:hint="eastAsia"/>
          <w:sz w:val="28"/>
          <w:szCs w:val="28"/>
        </w:rPr>
        <w:t>，0755-23931865，13168002927</w:t>
      </w:r>
    </w:p>
    <w:p w:rsidR="00D84F73" w:rsidRPr="00D84F73" w:rsidRDefault="00D84F73" w:rsidP="0014720E">
      <w:pPr>
        <w:tabs>
          <w:tab w:val="left" w:pos="3525"/>
        </w:tabs>
        <w:spacing w:beforeLines="100" w:afterLines="100" w:line="500" w:lineRule="exact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深圳市绿色建筑协会</w:t>
      </w:r>
    </w:p>
    <w:sectPr w:rsidR="00D84F73" w:rsidRPr="00D84F73" w:rsidSect="00486EFD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A89" w:rsidRDefault="006C2A89" w:rsidP="00CB399E">
      <w:r>
        <w:separator/>
      </w:r>
    </w:p>
  </w:endnote>
  <w:endnote w:type="continuationSeparator" w:id="0">
    <w:p w:rsidR="006C2A89" w:rsidRDefault="006C2A89" w:rsidP="00CB3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58A" w:rsidRPr="003E6545" w:rsidRDefault="00A7658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A89" w:rsidRDefault="006C2A89" w:rsidP="00CB399E">
      <w:r>
        <w:separator/>
      </w:r>
    </w:p>
  </w:footnote>
  <w:footnote w:type="continuationSeparator" w:id="0">
    <w:p w:rsidR="006C2A89" w:rsidRDefault="006C2A89" w:rsidP="00CB39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58A" w:rsidRPr="00A7658A" w:rsidRDefault="00A7658A" w:rsidP="00A7658A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3785"/>
    <w:multiLevelType w:val="hybridMultilevel"/>
    <w:tmpl w:val="BBB82356"/>
    <w:lvl w:ilvl="0" w:tplc="071AB8EC">
      <w:start w:val="2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2EF10242"/>
    <w:multiLevelType w:val="hybridMultilevel"/>
    <w:tmpl w:val="F1D88756"/>
    <w:lvl w:ilvl="0" w:tplc="63B44CB4">
      <w:start w:val="1"/>
      <w:numFmt w:val="japaneseCounting"/>
      <w:lvlText w:val="%1、"/>
      <w:lvlJc w:val="left"/>
      <w:pPr>
        <w:ind w:left="1360" w:hanging="720"/>
      </w:pPr>
      <w:rPr>
        <w:rFonts w:ascii="仿宋_GB2312" w:eastAsia="仿宋_GB2312" w:hAnsi="宋体" w:cs="Times New Roman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46A97A3F"/>
    <w:multiLevelType w:val="hybridMultilevel"/>
    <w:tmpl w:val="72E07B14"/>
    <w:lvl w:ilvl="0" w:tplc="85881552">
      <w:numFmt w:val="none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60B96F85"/>
    <w:multiLevelType w:val="hybridMultilevel"/>
    <w:tmpl w:val="C25A6EE8"/>
    <w:lvl w:ilvl="0" w:tplc="ABC41D56">
      <w:start w:val="2"/>
      <w:numFmt w:val="none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699137FD"/>
    <w:multiLevelType w:val="hybridMultilevel"/>
    <w:tmpl w:val="7F42A210"/>
    <w:lvl w:ilvl="0" w:tplc="D80CF2F6">
      <w:start w:val="2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79422AF9"/>
    <w:multiLevelType w:val="hybridMultilevel"/>
    <w:tmpl w:val="D9D8E3E8"/>
    <w:lvl w:ilvl="0" w:tplc="C47C4D0A">
      <w:start w:val="2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19DF"/>
    <w:rsid w:val="000010A0"/>
    <w:rsid w:val="000114DC"/>
    <w:rsid w:val="000335B3"/>
    <w:rsid w:val="000514E5"/>
    <w:rsid w:val="00071E4F"/>
    <w:rsid w:val="000808E9"/>
    <w:rsid w:val="00094FFB"/>
    <w:rsid w:val="000D322E"/>
    <w:rsid w:val="000F532E"/>
    <w:rsid w:val="001021C9"/>
    <w:rsid w:val="00116C06"/>
    <w:rsid w:val="001200D6"/>
    <w:rsid w:val="0014720E"/>
    <w:rsid w:val="001A5DED"/>
    <w:rsid w:val="001D4E8D"/>
    <w:rsid w:val="002124F5"/>
    <w:rsid w:val="0026007B"/>
    <w:rsid w:val="0029296B"/>
    <w:rsid w:val="002A3B2E"/>
    <w:rsid w:val="002E48F1"/>
    <w:rsid w:val="003029DE"/>
    <w:rsid w:val="00311998"/>
    <w:rsid w:val="00315618"/>
    <w:rsid w:val="00337F6F"/>
    <w:rsid w:val="003608FF"/>
    <w:rsid w:val="00367228"/>
    <w:rsid w:val="003B511B"/>
    <w:rsid w:val="003D6BEC"/>
    <w:rsid w:val="003E6545"/>
    <w:rsid w:val="00422E8D"/>
    <w:rsid w:val="00454D4B"/>
    <w:rsid w:val="004734A1"/>
    <w:rsid w:val="00486EFD"/>
    <w:rsid w:val="00501D21"/>
    <w:rsid w:val="00505DB8"/>
    <w:rsid w:val="005116E2"/>
    <w:rsid w:val="00514F5F"/>
    <w:rsid w:val="00542CAD"/>
    <w:rsid w:val="0054524B"/>
    <w:rsid w:val="00597766"/>
    <w:rsid w:val="005E21F3"/>
    <w:rsid w:val="005F2E5E"/>
    <w:rsid w:val="0060208C"/>
    <w:rsid w:val="00623300"/>
    <w:rsid w:val="00655603"/>
    <w:rsid w:val="00674913"/>
    <w:rsid w:val="006C2A89"/>
    <w:rsid w:val="006C3AAE"/>
    <w:rsid w:val="0070032F"/>
    <w:rsid w:val="0072562C"/>
    <w:rsid w:val="00750C4B"/>
    <w:rsid w:val="007552E3"/>
    <w:rsid w:val="007607C3"/>
    <w:rsid w:val="00786EA8"/>
    <w:rsid w:val="007A3F07"/>
    <w:rsid w:val="007B00D6"/>
    <w:rsid w:val="007C0019"/>
    <w:rsid w:val="007F1AF7"/>
    <w:rsid w:val="00826DEB"/>
    <w:rsid w:val="00843840"/>
    <w:rsid w:val="00863858"/>
    <w:rsid w:val="008A31FE"/>
    <w:rsid w:val="008C2A59"/>
    <w:rsid w:val="008C76C6"/>
    <w:rsid w:val="0091073C"/>
    <w:rsid w:val="00932A09"/>
    <w:rsid w:val="0093489B"/>
    <w:rsid w:val="00935971"/>
    <w:rsid w:val="00954D1A"/>
    <w:rsid w:val="009753A7"/>
    <w:rsid w:val="009A2937"/>
    <w:rsid w:val="009A5211"/>
    <w:rsid w:val="009A5E67"/>
    <w:rsid w:val="009C2552"/>
    <w:rsid w:val="009C660D"/>
    <w:rsid w:val="009D524D"/>
    <w:rsid w:val="009E6952"/>
    <w:rsid w:val="009F67CB"/>
    <w:rsid w:val="00A2663F"/>
    <w:rsid w:val="00A272E3"/>
    <w:rsid w:val="00A602E8"/>
    <w:rsid w:val="00A7658A"/>
    <w:rsid w:val="00A9174C"/>
    <w:rsid w:val="00B2066B"/>
    <w:rsid w:val="00B25D2C"/>
    <w:rsid w:val="00B32853"/>
    <w:rsid w:val="00B41BE6"/>
    <w:rsid w:val="00B57E4F"/>
    <w:rsid w:val="00BB3778"/>
    <w:rsid w:val="00BC5452"/>
    <w:rsid w:val="00BE5DB5"/>
    <w:rsid w:val="00C24B6D"/>
    <w:rsid w:val="00C319DF"/>
    <w:rsid w:val="00C556C9"/>
    <w:rsid w:val="00C948F6"/>
    <w:rsid w:val="00CA3ECB"/>
    <w:rsid w:val="00CB399E"/>
    <w:rsid w:val="00CD73B5"/>
    <w:rsid w:val="00CE6D3E"/>
    <w:rsid w:val="00CF0306"/>
    <w:rsid w:val="00CF720A"/>
    <w:rsid w:val="00D338A2"/>
    <w:rsid w:val="00D46B22"/>
    <w:rsid w:val="00D51EDD"/>
    <w:rsid w:val="00D72BD8"/>
    <w:rsid w:val="00D84F73"/>
    <w:rsid w:val="00D94CF2"/>
    <w:rsid w:val="00DB7BCA"/>
    <w:rsid w:val="00DF5828"/>
    <w:rsid w:val="00E1322D"/>
    <w:rsid w:val="00E17421"/>
    <w:rsid w:val="00E6709A"/>
    <w:rsid w:val="00E675BB"/>
    <w:rsid w:val="00E752DD"/>
    <w:rsid w:val="00E81151"/>
    <w:rsid w:val="00EB0210"/>
    <w:rsid w:val="00EF2504"/>
    <w:rsid w:val="00F21127"/>
    <w:rsid w:val="00F214B2"/>
    <w:rsid w:val="00F31F01"/>
    <w:rsid w:val="00F615A7"/>
    <w:rsid w:val="00F67F8F"/>
    <w:rsid w:val="00F75DEC"/>
    <w:rsid w:val="00F76175"/>
    <w:rsid w:val="00F80213"/>
    <w:rsid w:val="00F850BD"/>
    <w:rsid w:val="00F871B9"/>
    <w:rsid w:val="00FA26F7"/>
    <w:rsid w:val="00FC58B1"/>
    <w:rsid w:val="00FD4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D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399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399E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E21F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E21F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21127"/>
    <w:pPr>
      <w:ind w:firstLineChars="200" w:firstLine="420"/>
    </w:pPr>
  </w:style>
  <w:style w:type="table" w:styleId="a7">
    <w:name w:val="Table Grid"/>
    <w:basedOn w:val="a1"/>
    <w:uiPriority w:val="59"/>
    <w:rsid w:val="00F21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D84F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D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399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399E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E21F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E21F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21127"/>
    <w:pPr>
      <w:ind w:firstLineChars="200" w:firstLine="420"/>
    </w:pPr>
  </w:style>
  <w:style w:type="table" w:styleId="a7">
    <w:name w:val="Table Grid"/>
    <w:basedOn w:val="a1"/>
    <w:uiPriority w:val="59"/>
    <w:rsid w:val="00F21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C1C5-F762-4459-941D-2964A3E7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</Words>
  <Characters>132</Characters>
  <Application>Microsoft Office Word</Application>
  <DocSecurity>0</DocSecurity>
  <Lines>1</Lines>
  <Paragraphs>1</Paragraphs>
  <ScaleCrop>false</ScaleCrop>
  <Company>CCDI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CCDI</dc:creator>
  <cp:lastModifiedBy>gu</cp:lastModifiedBy>
  <cp:revision>10</cp:revision>
  <cp:lastPrinted>2015-07-03T07:53:00Z</cp:lastPrinted>
  <dcterms:created xsi:type="dcterms:W3CDTF">2015-09-17T04:43:00Z</dcterms:created>
  <dcterms:modified xsi:type="dcterms:W3CDTF">2015-09-21T01:12:00Z</dcterms:modified>
</cp:coreProperties>
</file>